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74FDC" w14:textId="2D2ED375" w:rsidR="00D04741" w:rsidRDefault="003144D6">
      <w:r>
        <w:t>Appendix B</w:t>
      </w:r>
    </w:p>
    <w:p w14:paraId="6E0C9FBA" w14:textId="31E4F8AE" w:rsidR="003144D6" w:rsidRDefault="003144D6">
      <w:r>
        <w:t>New Articles:</w:t>
      </w:r>
    </w:p>
    <w:p w14:paraId="7CDE30CF" w14:textId="77777777" w:rsidR="003144D6" w:rsidRDefault="003144D6"/>
    <w:p w14:paraId="655D11F1" w14:textId="0FBB19EF" w:rsidR="003144D6" w:rsidRDefault="003144D6">
      <w:r>
        <w:rPr>
          <w:noProof/>
        </w:rPr>
        <w:lastRenderedPageBreak/>
        <w:drawing>
          <wp:inline distT="0" distB="0" distL="0" distR="0" wp14:anchorId="5E70E503" wp14:editId="4B15AE3A">
            <wp:extent cx="4918075" cy="4050030"/>
            <wp:effectExtent l="0" t="0" r="0" b="7620"/>
            <wp:docPr id="108032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075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64BE60" wp14:editId="64441BD8">
            <wp:extent cx="4935220" cy="3218180"/>
            <wp:effectExtent l="0" t="0" r="0" b="1270"/>
            <wp:docPr id="19333693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22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77D37F" wp14:editId="6321EC47">
            <wp:extent cx="4935220" cy="4812030"/>
            <wp:effectExtent l="0" t="0" r="0" b="7620"/>
            <wp:docPr id="16981884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220" cy="481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3FBAC5" wp14:editId="7CE17C58">
            <wp:extent cx="5105400" cy="7115810"/>
            <wp:effectExtent l="0" t="0" r="0" b="8890"/>
            <wp:docPr id="13596127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11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E92072" wp14:editId="2721F39D">
            <wp:extent cx="5937885" cy="3147695"/>
            <wp:effectExtent l="0" t="0" r="5715" b="0"/>
            <wp:docPr id="3740918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889AD7" wp14:editId="404A6E9C">
            <wp:extent cx="5937885" cy="5515610"/>
            <wp:effectExtent l="0" t="0" r="5715" b="8890"/>
            <wp:docPr id="4637647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51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A3C089" wp14:editId="17DEA73D">
            <wp:extent cx="5123180" cy="5076190"/>
            <wp:effectExtent l="0" t="0" r="1270" b="0"/>
            <wp:docPr id="19968575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180" cy="507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D99796" wp14:editId="572D7BC4">
            <wp:extent cx="5961380" cy="5627370"/>
            <wp:effectExtent l="0" t="0" r="1270" b="0"/>
            <wp:docPr id="61401593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562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0E74F6" wp14:editId="4B610545">
            <wp:extent cx="5961380" cy="4478020"/>
            <wp:effectExtent l="0" t="0" r="1270" b="0"/>
            <wp:docPr id="13838889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447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BF0039" wp14:editId="00E918CA">
            <wp:extent cx="4888230" cy="4044315"/>
            <wp:effectExtent l="0" t="0" r="7620" b="0"/>
            <wp:docPr id="58435587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230" cy="404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CC11F5" wp14:editId="5CC2308F">
            <wp:extent cx="3329305" cy="3692525"/>
            <wp:effectExtent l="0" t="0" r="4445" b="3175"/>
            <wp:docPr id="2848355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305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7D63F9" wp14:editId="1CCD8611">
            <wp:extent cx="5040630" cy="6823075"/>
            <wp:effectExtent l="0" t="0" r="7620" b="0"/>
            <wp:docPr id="17320666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682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6ADAF3" wp14:editId="39D1F728">
            <wp:extent cx="5937885" cy="5421630"/>
            <wp:effectExtent l="0" t="0" r="5715" b="7620"/>
            <wp:docPr id="18764893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42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6C562D" wp14:editId="3122C4E3">
            <wp:extent cx="3370580" cy="3376295"/>
            <wp:effectExtent l="0" t="0" r="1270" b="0"/>
            <wp:docPr id="41751843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FAB663" wp14:editId="24AC6A1E">
            <wp:extent cx="5404485" cy="3921125"/>
            <wp:effectExtent l="0" t="0" r="5715" b="3175"/>
            <wp:docPr id="195142698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392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203037" wp14:editId="5FED2143">
            <wp:extent cx="5937885" cy="8164830"/>
            <wp:effectExtent l="0" t="0" r="5715" b="7620"/>
            <wp:docPr id="23524128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6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E829BE" wp14:editId="1848133D">
            <wp:extent cx="4466590" cy="3165475"/>
            <wp:effectExtent l="0" t="0" r="0" b="0"/>
            <wp:docPr id="151247830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590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960CAB" wp14:editId="22A51003">
            <wp:extent cx="4149725" cy="6008370"/>
            <wp:effectExtent l="0" t="0" r="3175" b="0"/>
            <wp:docPr id="42034627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725" cy="600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44D6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634F4" w14:textId="77777777" w:rsidR="00FC143A" w:rsidRDefault="00FC143A" w:rsidP="003144D6">
      <w:pPr>
        <w:spacing w:after="0" w:line="240" w:lineRule="auto"/>
      </w:pPr>
      <w:r>
        <w:separator/>
      </w:r>
    </w:p>
  </w:endnote>
  <w:endnote w:type="continuationSeparator" w:id="0">
    <w:p w14:paraId="4CB4912F" w14:textId="77777777" w:rsidR="00FC143A" w:rsidRDefault="00FC143A" w:rsidP="00314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5A39" w14:textId="6317D156" w:rsidR="003144D6" w:rsidRDefault="003144D6" w:rsidP="003144D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DF614" w14:textId="77777777" w:rsidR="00FC143A" w:rsidRDefault="00FC143A" w:rsidP="003144D6">
      <w:pPr>
        <w:spacing w:after="0" w:line="240" w:lineRule="auto"/>
      </w:pPr>
      <w:r>
        <w:separator/>
      </w:r>
    </w:p>
  </w:footnote>
  <w:footnote w:type="continuationSeparator" w:id="0">
    <w:p w14:paraId="6CEA241E" w14:textId="77777777" w:rsidR="00FC143A" w:rsidRDefault="00FC143A" w:rsidP="003144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D6"/>
    <w:rsid w:val="00163C01"/>
    <w:rsid w:val="001E0671"/>
    <w:rsid w:val="003144D6"/>
    <w:rsid w:val="003B2973"/>
    <w:rsid w:val="004D76D8"/>
    <w:rsid w:val="0068388D"/>
    <w:rsid w:val="006A7CA8"/>
    <w:rsid w:val="008B070B"/>
    <w:rsid w:val="00BB1F9F"/>
    <w:rsid w:val="00BF1004"/>
    <w:rsid w:val="00C734C1"/>
    <w:rsid w:val="00CA618A"/>
    <w:rsid w:val="00D04741"/>
    <w:rsid w:val="00DE5659"/>
    <w:rsid w:val="00FC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8E0CB"/>
  <w15:chartTrackingRefBased/>
  <w15:docId w15:val="{00CA638B-C878-4F19-A002-940688C0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4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4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4D6"/>
  </w:style>
  <w:style w:type="paragraph" w:styleId="Footer">
    <w:name w:val="footer"/>
    <w:basedOn w:val="Normal"/>
    <w:link w:val="FooterChar"/>
    <w:uiPriority w:val="99"/>
    <w:unhideWhenUsed/>
    <w:rsid w:val="00314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Guthrie</dc:creator>
  <cp:keywords/>
  <dc:description/>
  <cp:lastModifiedBy>R Guthrie</cp:lastModifiedBy>
  <cp:revision>3</cp:revision>
  <dcterms:created xsi:type="dcterms:W3CDTF">2026-07-09T21:19:00Z</dcterms:created>
  <dcterms:modified xsi:type="dcterms:W3CDTF">2026-08-04T17:30:00Z</dcterms:modified>
</cp:coreProperties>
</file>